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6F97E" w14:textId="77777777" w:rsidR="00A24E88" w:rsidRDefault="00E914A7">
      <w:pPr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258CFEA" w14:textId="742C3C74" w:rsidR="00A24E88" w:rsidRPr="00283A79" w:rsidRDefault="00283A79">
      <w:pPr>
        <w:pStyle w:val="a6"/>
        <w:widowControl/>
        <w:spacing w:before="0" w:beforeAutospacing="0" w:after="0" w:afterAutospacing="0" w:line="640" w:lineRule="exact"/>
        <w:jc w:val="center"/>
        <w:rPr>
          <w:rStyle w:val="a7"/>
          <w:rFonts w:asciiTheme="majorEastAsia" w:eastAsiaTheme="majorEastAsia" w:hAnsiTheme="majorEastAsia" w:cs="方正小标宋_GBK"/>
          <w:b w:val="0"/>
          <w:bCs/>
          <w:sz w:val="44"/>
          <w:szCs w:val="44"/>
        </w:rPr>
      </w:pPr>
      <w:r w:rsidRPr="00283A79">
        <w:rPr>
          <w:rFonts w:asciiTheme="majorEastAsia" w:eastAsiaTheme="majorEastAsia" w:hAnsiTheme="majorEastAsia" w:hint="eastAsia"/>
          <w:b/>
          <w:sz w:val="44"/>
          <w:szCs w:val="44"/>
        </w:rPr>
        <w:t>96603畜牧兽医技术热线服务项目</w:t>
      </w:r>
      <w:r w:rsidR="00E914A7" w:rsidRPr="00326BDE">
        <w:rPr>
          <w:rStyle w:val="a7"/>
          <w:rFonts w:asciiTheme="majorEastAsia" w:eastAsiaTheme="majorEastAsia" w:hAnsiTheme="majorEastAsia" w:cs="方正小标宋_GBK" w:hint="eastAsia"/>
          <w:bCs/>
          <w:sz w:val="44"/>
          <w:szCs w:val="44"/>
        </w:rPr>
        <w:t>报价表</w:t>
      </w:r>
    </w:p>
    <w:p w14:paraId="7EE5C0F9" w14:textId="77777777" w:rsidR="00E914A7" w:rsidRDefault="00E914A7">
      <w:pPr>
        <w:spacing w:beforeLines="70" w:before="218" w:line="54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14:paraId="153252AF" w14:textId="7CCB0D70" w:rsidR="00A24E88" w:rsidRDefault="00326BDE">
      <w:pPr>
        <w:spacing w:beforeLines="70" w:before="218"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E914A7">
        <w:rPr>
          <w:rFonts w:ascii="仿宋_GB2312" w:eastAsia="仿宋_GB2312" w:hAnsi="仿宋_GB2312" w:cs="仿宋_GB2312" w:hint="eastAsia"/>
          <w:sz w:val="32"/>
          <w:szCs w:val="32"/>
        </w:rPr>
        <w:t>名称（加盖公章）：</w:t>
      </w:r>
    </w:p>
    <w:tbl>
      <w:tblPr>
        <w:tblpPr w:leftFromText="180" w:rightFromText="180" w:vertAnchor="text" w:horzAnchor="page" w:tblpX="1729" w:tblpY="569"/>
        <w:tblOverlap w:val="never"/>
        <w:tblW w:w="132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3696"/>
        <w:gridCol w:w="3810"/>
        <w:gridCol w:w="1930"/>
        <w:gridCol w:w="1376"/>
        <w:gridCol w:w="1340"/>
      </w:tblGrid>
      <w:tr w:rsidR="00283A79" w14:paraId="4278E0A9" w14:textId="77777777" w:rsidTr="00326BDE">
        <w:trPr>
          <w:trHeight w:val="104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8A5FD" w14:textId="77777777" w:rsidR="00283A79" w:rsidRDefault="00283A79" w:rsidP="00326BDE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lang w:val="zh-TW" w:eastAsia="zh-TW"/>
              </w:rPr>
              <w:t>序号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CD2FE" w14:textId="6FCFB6C6" w:rsidR="00283A79" w:rsidRPr="00283A79" w:rsidRDefault="00283A79" w:rsidP="00326BDE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PMingLiU" w:hAnsi="仿宋_GB2312" w:cs="仿宋_GB2312"/>
                <w:bCs/>
                <w:sz w:val="32"/>
                <w:szCs w:val="32"/>
                <w:lang w:val="zh-CN" w:eastAsia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lang w:val="zh-TW"/>
              </w:rPr>
              <w:t>服务项目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3C5BE" w14:textId="158E5A64" w:rsidR="00283A79" w:rsidRDefault="00283A79" w:rsidP="00326BDE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lang w:val="zh-TW"/>
              </w:rPr>
              <w:t>服务内容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D902B" w14:textId="77777777" w:rsidR="00283A79" w:rsidRDefault="00283A79" w:rsidP="00326BDE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lang w:val="zh-TW" w:eastAsia="zh-TW"/>
              </w:rPr>
              <w:t>单价</w:t>
            </w:r>
          </w:p>
          <w:p w14:paraId="2A37296C" w14:textId="3F159A25" w:rsidR="00283A79" w:rsidRDefault="00283A79" w:rsidP="00326BDE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lang w:val="zh-TW" w:eastAsia="zh-TW"/>
              </w:rPr>
              <w:t>（元）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3EBCE" w14:textId="31E3EB99" w:rsidR="00283A79" w:rsidRDefault="00283A79" w:rsidP="00326BDE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lang w:val="zh-TW" w:eastAsia="zh-TW"/>
              </w:rPr>
              <w:t>数量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72162" w14:textId="1EE8B18B" w:rsidR="00283A79" w:rsidRPr="00283A79" w:rsidRDefault="00283A79" w:rsidP="00326BDE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PMingLiU" w:hAnsi="仿宋_GB2312" w:cs="仿宋_GB2312"/>
                <w:bCs/>
                <w:sz w:val="32"/>
                <w:szCs w:val="32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lang w:val="zh-TW" w:eastAsia="zh-TW"/>
              </w:rPr>
              <w:t>总价</w:t>
            </w:r>
          </w:p>
          <w:p w14:paraId="1D8DFDFC" w14:textId="77777777" w:rsidR="00283A79" w:rsidRDefault="00283A79" w:rsidP="00326BDE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lang w:val="zh-TW" w:eastAsia="zh-TW"/>
              </w:rPr>
              <w:t>（元）</w:t>
            </w:r>
          </w:p>
        </w:tc>
      </w:tr>
      <w:tr w:rsidR="00283A79" w14:paraId="6D72EA91" w14:textId="77777777" w:rsidTr="00C64D60">
        <w:trPr>
          <w:trHeight w:val="43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10D93" w14:textId="77777777" w:rsidR="00283A79" w:rsidRDefault="00283A79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C0DF2" w14:textId="77777777" w:rsidR="00283A79" w:rsidRDefault="00283A79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TW" w:eastAsia="zh-TW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73F47" w14:textId="77777777" w:rsidR="00283A79" w:rsidRDefault="00283A79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2C38E" w14:textId="77777777" w:rsidR="00283A79" w:rsidRDefault="00283A79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94F14" w14:textId="77777777" w:rsidR="00283A79" w:rsidRDefault="00283A79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75E1F" w14:textId="77777777" w:rsidR="00283A79" w:rsidRDefault="00283A79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</w:p>
        </w:tc>
      </w:tr>
      <w:tr w:rsidR="00283A79" w14:paraId="5E568485" w14:textId="77777777" w:rsidTr="004B12FF">
        <w:trPr>
          <w:trHeight w:val="35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C3FEB" w14:textId="77777777" w:rsidR="00283A79" w:rsidRDefault="00283A79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4ED47" w14:textId="77777777" w:rsidR="00283A79" w:rsidRDefault="00283A79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TW" w:eastAsia="zh-TW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F0173" w14:textId="77777777" w:rsidR="00283A79" w:rsidRDefault="00283A79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7159B" w14:textId="77777777" w:rsidR="00283A79" w:rsidRDefault="00283A79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9B741" w14:textId="77777777" w:rsidR="00283A79" w:rsidRDefault="00283A79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855FF" w14:textId="77777777" w:rsidR="00283A79" w:rsidRDefault="00283A79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</w:p>
        </w:tc>
      </w:tr>
      <w:tr w:rsidR="00283A79" w14:paraId="0C560832" w14:textId="77777777" w:rsidTr="00575C3D">
        <w:trPr>
          <w:trHeight w:val="55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EA90E" w14:textId="77777777" w:rsidR="00283A79" w:rsidRDefault="00283A79">
            <w:pPr>
              <w:pStyle w:val="Default"/>
              <w:rPr>
                <w:lang w:val="zh-CN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868BA" w14:textId="77777777" w:rsidR="00283A79" w:rsidRDefault="00283A79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TW" w:eastAsia="zh-TW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F990F" w14:textId="77777777" w:rsidR="00283A79" w:rsidRDefault="00283A79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54840" w14:textId="77777777" w:rsidR="00283A79" w:rsidRDefault="00283A79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3A532" w14:textId="77777777" w:rsidR="00283A79" w:rsidRDefault="00283A79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66B2E" w14:textId="77777777" w:rsidR="00283A79" w:rsidRDefault="00283A79">
            <w:pPr>
              <w:widowControl/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CN"/>
              </w:rPr>
            </w:pPr>
          </w:p>
        </w:tc>
      </w:tr>
      <w:tr w:rsidR="00A24E88" w14:paraId="71251D5F" w14:textId="77777777">
        <w:trPr>
          <w:trHeight w:val="1005"/>
        </w:trPr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98F13" w14:textId="1E37286D" w:rsidR="00A24E88" w:rsidRDefault="00714D54"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lang w:val="zh-CN"/>
              </w:rPr>
              <w:t>服务</w:t>
            </w:r>
            <w:r w:rsidR="00E914A7"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lang w:val="zh-CN"/>
              </w:rPr>
              <w:t>总价</w:t>
            </w:r>
          </w:p>
        </w:tc>
        <w:tc>
          <w:tcPr>
            <w:tcW w:w="8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4CE0D" w14:textId="77777777" w:rsidR="00A24E88" w:rsidRDefault="00E914A7"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  <w:lang w:val="zh-CN"/>
              </w:rPr>
              <w:t>人民币（大写）：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 xml:space="preserve">                   小写：</w:t>
            </w:r>
          </w:p>
        </w:tc>
      </w:tr>
    </w:tbl>
    <w:p w14:paraId="24149A9B" w14:textId="14CF7AA0" w:rsidR="00676CCF" w:rsidRPr="00676CCF" w:rsidRDefault="00676CCF" w:rsidP="00676CC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676CCF" w:rsidRPr="00676CCF">
      <w:pgSz w:w="16838" w:h="11906" w:orient="landscape"/>
      <w:pgMar w:top="1588" w:right="2098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77FC"/>
    <w:rsid w:val="81EE15EC"/>
    <w:rsid w:val="9FDFDBC7"/>
    <w:rsid w:val="BEF97A0E"/>
    <w:rsid w:val="D7F20760"/>
    <w:rsid w:val="DEFF50B9"/>
    <w:rsid w:val="DFB6870A"/>
    <w:rsid w:val="F4FF3E67"/>
    <w:rsid w:val="F7EF3D6E"/>
    <w:rsid w:val="F7FC5A39"/>
    <w:rsid w:val="FDAF4615"/>
    <w:rsid w:val="FDF5A58F"/>
    <w:rsid w:val="000A3120"/>
    <w:rsid w:val="001A65A3"/>
    <w:rsid w:val="001B7CF8"/>
    <w:rsid w:val="00230053"/>
    <w:rsid w:val="00283A79"/>
    <w:rsid w:val="00326BDE"/>
    <w:rsid w:val="003477FC"/>
    <w:rsid w:val="00366EAD"/>
    <w:rsid w:val="004733D9"/>
    <w:rsid w:val="00530011"/>
    <w:rsid w:val="005922DE"/>
    <w:rsid w:val="00593CC4"/>
    <w:rsid w:val="00653181"/>
    <w:rsid w:val="006564E2"/>
    <w:rsid w:val="00661A25"/>
    <w:rsid w:val="00676CCF"/>
    <w:rsid w:val="00714D54"/>
    <w:rsid w:val="008F3902"/>
    <w:rsid w:val="00A24E88"/>
    <w:rsid w:val="00A4086F"/>
    <w:rsid w:val="00A804F4"/>
    <w:rsid w:val="00A96134"/>
    <w:rsid w:val="00AE3F69"/>
    <w:rsid w:val="00BF261D"/>
    <w:rsid w:val="00C15D33"/>
    <w:rsid w:val="00C62432"/>
    <w:rsid w:val="00CB6457"/>
    <w:rsid w:val="00DA6403"/>
    <w:rsid w:val="00E63F95"/>
    <w:rsid w:val="00E66A62"/>
    <w:rsid w:val="00E914A7"/>
    <w:rsid w:val="3EFBFAB8"/>
    <w:rsid w:val="5E7EDFC6"/>
    <w:rsid w:val="73FF1440"/>
    <w:rsid w:val="79F7C0C8"/>
    <w:rsid w:val="7BFB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410F11-1D20-4CEF-BD34-547DC048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9"/>
    <w:qFormat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  <w:sz w:val="21"/>
      <w:szCs w:val="22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  <w:shd w:val="clear" w:color="auto" w:fill="FFFFFF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39</cp:revision>
  <cp:lastPrinted>2024-03-20T16:21:00Z</cp:lastPrinted>
  <dcterms:created xsi:type="dcterms:W3CDTF">2020-07-20T05:41:00Z</dcterms:created>
  <dcterms:modified xsi:type="dcterms:W3CDTF">2025-04-23T02:11:00Z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4F3538989987C3D5EB98CE6784804C4C_42</vt:lpwstr>
  </property>
</Properties>
</file>